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0EC9AD56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7163DD" w:rsidRPr="007163DD">
              <w:rPr>
                <w:sz w:val="20"/>
                <w:szCs w:val="20"/>
                <w:lang w:val="tr-TR"/>
              </w:rPr>
              <w:t>YDB1004</w:t>
            </w:r>
            <w:r w:rsidR="007163DD">
              <w:rPr>
                <w:sz w:val="20"/>
                <w:szCs w:val="20"/>
                <w:lang w:val="tr-TR"/>
              </w:rPr>
              <w:t xml:space="preserve"> </w:t>
            </w:r>
            <w:r w:rsidR="007163DD" w:rsidRPr="007163DD">
              <w:rPr>
                <w:sz w:val="20"/>
                <w:szCs w:val="20"/>
                <w:lang w:val="tr-TR"/>
              </w:rPr>
              <w:t>İngilizce - II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BDC0E72" w:rsidR="00F02867" w:rsidRPr="00FF5914" w:rsidRDefault="007163DD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2D49093A" w:rsidR="00F02867" w:rsidRPr="00FF5914" w:rsidRDefault="00B6448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B64482">
              <w:rPr>
                <w:sz w:val="20"/>
                <w:szCs w:val="20"/>
                <w:lang w:val="tr-TR"/>
              </w:rPr>
              <w:t>Öğretim Görevlisi Nurten BAŞAĞA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6CF12EDC" w:rsidR="00F02867" w:rsidRPr="00FF5914" w:rsidRDefault="00B6448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Salı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B64482">
              <w:rPr>
                <w:sz w:val="20"/>
                <w:szCs w:val="20"/>
                <w:lang w:val="tr-TR"/>
              </w:rPr>
              <w:t>08:00-10:00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1439423" w:rsidR="00F02867" w:rsidRPr="00FF5914" w:rsidRDefault="007163DD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7163DD">
              <w:rPr>
                <w:color w:val="000000"/>
                <w:sz w:val="20"/>
                <w:szCs w:val="20"/>
                <w:lang w:val="tr-TR"/>
              </w:rPr>
              <w:t>nurtenbasaga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7163DD">
              <w:rPr>
                <w:color w:val="000000"/>
                <w:sz w:val="20"/>
                <w:szCs w:val="20"/>
                <w:lang w:val="tr-TR"/>
              </w:rPr>
              <w:t>04623773523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68EA9DD1" w:rsidR="00F02867" w:rsidRPr="00FF5914" w:rsidRDefault="007163DD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ders, öğrencilerin temel İngilizce dilbilgisi kurallarını uygulayarak anlamlı ve dilbilgisel açıdan doğru cümleler kurmasını ve günlük ile akademik bağlamlarda yazılı ve sözlü olarak kendini ifade etmesini hedefler.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CA46E4" w:rsidRDefault="004D289B" w:rsidP="005538BA">
            <w:pPr>
              <w:ind w:left="57" w:right="57"/>
              <w:rPr>
                <w:bCs/>
                <w:noProof/>
                <w:color w:val="212529"/>
                <w:sz w:val="20"/>
                <w:szCs w:val="20"/>
                <w:lang w:val="tr-TR" w:eastAsia="tr-TR"/>
              </w:rPr>
            </w:pPr>
            <w:r w:rsidRPr="00CA46E4">
              <w:rPr>
                <w:bCs/>
                <w:sz w:val="20"/>
              </w:rPr>
              <w:t>Bu dersi başarı ile tamamlayan öğrenciler:</w:t>
            </w:r>
            <w:r w:rsidRPr="00CA46E4">
              <w:rPr>
                <w:bCs/>
                <w:sz w:val="20"/>
              </w:rPr>
              <w:br/>
              <w:t>1-Günlük hayatta kullanılan cümle kalıplarını ifade eder.</w:t>
            </w:r>
            <w:r w:rsidRPr="00CA46E4">
              <w:rPr>
                <w:bCs/>
                <w:sz w:val="20"/>
              </w:rPr>
              <w:br/>
              <w:t>2-Okuma parçalarındaki ana fikir ve destekleyici bilgileri belirleyerek metin sorularını yanıtlar.</w:t>
            </w:r>
            <w:r w:rsidRPr="00CA46E4">
              <w:rPr>
                <w:bCs/>
                <w:sz w:val="20"/>
              </w:rPr>
              <w:br/>
              <w:t>3-Doğru cümle kalıplarını kullanarak mektup, dilekçe gibi metinler yazar.</w:t>
            </w:r>
            <w:r w:rsidRPr="00CA46E4">
              <w:rPr>
                <w:bCs/>
                <w:sz w:val="20"/>
              </w:rPr>
              <w:br/>
              <w:t>4-Günlük hayatta karşılaşılan problemlerle ilgili cümleler kurar.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7CAEF329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7163DD">
              <w:rPr>
                <w:noProof/>
                <w:sz w:val="20"/>
                <w:szCs w:val="20"/>
                <w:lang w:eastAsia="tr-TR"/>
              </w:rPr>
              <w:t>7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473C3E00" w:rsidR="00AA482F" w:rsidRPr="00801AE8" w:rsidRDefault="0085387B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5387B">
              <w:rPr>
                <w:noProof/>
                <w:sz w:val="20"/>
                <w:szCs w:val="20"/>
                <w:lang w:val="tr-TR"/>
              </w:rPr>
              <w:t>Yakın Geçmiş Zaman Kipi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49357E94" w:rsidR="00AA482F" w:rsidRPr="00801AE8" w:rsidRDefault="0085387B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5387B">
              <w:rPr>
                <w:noProof/>
                <w:sz w:val="20"/>
                <w:szCs w:val="20"/>
                <w:lang w:val="tr-TR"/>
              </w:rPr>
              <w:t>Yakın Geçmiş Zaman Kipi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4CAA0E11" w:rsidR="00AA482F" w:rsidRPr="00801AE8" w:rsidRDefault="0085387B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85387B">
              <w:rPr>
                <w:color w:val="212529"/>
                <w:sz w:val="20"/>
                <w:szCs w:val="20"/>
              </w:rPr>
              <w:t>Sıfatlar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510BEDC" w:rsidR="00AA482F" w:rsidRPr="00801AE8" w:rsidRDefault="0085387B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5387B">
              <w:rPr>
                <w:noProof/>
                <w:sz w:val="20"/>
                <w:szCs w:val="20"/>
              </w:rPr>
              <w:t>Sıfat ve Zarflar 1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9199A24" w:rsidR="00AA482F" w:rsidRPr="00FF5914" w:rsidRDefault="0085387B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5387B">
              <w:rPr>
                <w:noProof/>
                <w:color w:val="212529"/>
                <w:sz w:val="20"/>
                <w:szCs w:val="20"/>
                <w:lang w:eastAsia="tr-TR"/>
              </w:rPr>
              <w:t xml:space="preserve">Sıfat ve Zarflar </w:t>
            </w:r>
            <w:r>
              <w:rPr>
                <w:noProof/>
                <w:color w:val="212529"/>
                <w:sz w:val="20"/>
                <w:szCs w:val="20"/>
                <w:lang w:eastAsia="tr-TR"/>
              </w:rPr>
              <w:t>2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7192BBED" w:rsidR="00AA482F" w:rsidRPr="00FF5914" w:rsidRDefault="0085387B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5387B">
              <w:rPr>
                <w:noProof/>
                <w:sz w:val="20"/>
                <w:szCs w:val="20"/>
              </w:rPr>
              <w:t>Edilgen Çatılı Cümleler 1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2FA21759" w:rsidR="00AA482F" w:rsidRPr="00FF5914" w:rsidRDefault="0085387B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5387B">
              <w:rPr>
                <w:noProof/>
                <w:sz w:val="20"/>
                <w:szCs w:val="20"/>
              </w:rPr>
              <w:t xml:space="preserve">Edilgen Çatılı Cümleler </w:t>
            </w:r>
            <w:r>
              <w:rPr>
                <w:noProof/>
                <w:sz w:val="20"/>
                <w:szCs w:val="20"/>
              </w:rPr>
              <w:t>2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75D46629" w:rsidR="00AA482F" w:rsidRPr="00FF5914" w:rsidRDefault="0085387B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5387B">
              <w:rPr>
                <w:noProof/>
                <w:color w:val="212529"/>
                <w:sz w:val="20"/>
                <w:szCs w:val="20"/>
                <w:lang w:eastAsia="tr-TR"/>
              </w:rPr>
              <w:t>Şart Cümleleri 1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D6F6166" w:rsidR="00AA482F" w:rsidRPr="00FF5914" w:rsidRDefault="0085387B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5387B">
              <w:rPr>
                <w:noProof/>
                <w:sz w:val="20"/>
                <w:szCs w:val="20"/>
              </w:rPr>
              <w:t>Şart Cümleleri 2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0AB3A389" w:rsidR="00AA482F" w:rsidRPr="00FF5914" w:rsidRDefault="0085387B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5387B">
              <w:rPr>
                <w:noProof/>
                <w:color w:val="212529"/>
                <w:sz w:val="20"/>
                <w:szCs w:val="20"/>
                <w:lang w:eastAsia="tr-TR"/>
              </w:rPr>
              <w:t>İlgi Cümlesi 1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3D27D518" w:rsidR="00AA482F" w:rsidRPr="00FF5914" w:rsidRDefault="0085387B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5387B">
              <w:rPr>
                <w:bCs/>
                <w:noProof/>
                <w:color w:val="212529"/>
                <w:sz w:val="20"/>
                <w:szCs w:val="20"/>
                <w:lang w:eastAsia="tr-TR"/>
              </w:rPr>
              <w:t xml:space="preserve">İlgi Cümlesi </w:t>
            </w:r>
            <w:r>
              <w:rPr>
                <w:bCs/>
                <w:noProof/>
                <w:color w:val="212529"/>
                <w:sz w:val="20"/>
                <w:szCs w:val="20"/>
                <w:lang w:eastAsia="tr-TR"/>
              </w:rPr>
              <w:t>2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44F3F832" w:rsidR="00AA482F" w:rsidRPr="00FF5914" w:rsidRDefault="0085387B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5387B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İsim Cümlesi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029A2322" w:rsidR="009D203D" w:rsidRPr="00FF5914" w:rsidRDefault="0085387B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5387B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Dolaylı Anlatım Cümleleri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D1816DC" w:rsidR="009D203D" w:rsidRPr="00FF5914" w:rsidRDefault="0085387B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5387B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Fiilimsiler ve Fiillerin Mastar Halde Kullanımı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lastRenderedPageBreak/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1BE44" w14:textId="77777777" w:rsidR="0085387B" w:rsidRDefault="0085387B" w:rsidP="00801AE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5387B">
              <w:rPr>
                <w:noProof/>
                <w:sz w:val="20"/>
                <w:szCs w:val="20"/>
              </w:rPr>
              <w:t>mitchell H. Q.,Parker S, 2004, Live English Grammer, Elementary Great Britain</w:t>
            </w:r>
          </w:p>
          <w:p w14:paraId="6B8155FE" w14:textId="77777777" w:rsidR="00CF4569" w:rsidRDefault="0085387B" w:rsidP="0085387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5387B">
              <w:rPr>
                <w:noProof/>
                <w:sz w:val="20"/>
                <w:szCs w:val="20"/>
              </w:rPr>
              <w:t>Redston C. 2006; Face2face Elementary Course Book, Cambridge, Great Britain</w:t>
            </w:r>
          </w:p>
          <w:p w14:paraId="11E7059D" w14:textId="48BB2EEE" w:rsidR="0085387B" w:rsidRPr="0085387B" w:rsidRDefault="0085387B" w:rsidP="0085387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5387B">
              <w:rPr>
                <w:noProof/>
                <w:sz w:val="20"/>
                <w:szCs w:val="20"/>
              </w:rPr>
              <w:t>Arslan A. 2009; English Panorama, Key Publishing, Ankara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5645"/>
    <w:rsid w:val="000F03E2"/>
    <w:rsid w:val="001020A2"/>
    <w:rsid w:val="001032C8"/>
    <w:rsid w:val="001139B3"/>
    <w:rsid w:val="001171BA"/>
    <w:rsid w:val="00177651"/>
    <w:rsid w:val="00213161"/>
    <w:rsid w:val="00231BC6"/>
    <w:rsid w:val="002335EB"/>
    <w:rsid w:val="00240A54"/>
    <w:rsid w:val="00260A1D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60999"/>
    <w:rsid w:val="005F3CA5"/>
    <w:rsid w:val="00620AA4"/>
    <w:rsid w:val="00687594"/>
    <w:rsid w:val="006D5EB0"/>
    <w:rsid w:val="006E0F4E"/>
    <w:rsid w:val="007163DD"/>
    <w:rsid w:val="00724DB9"/>
    <w:rsid w:val="007A2A93"/>
    <w:rsid w:val="007D0E8F"/>
    <w:rsid w:val="007D22DE"/>
    <w:rsid w:val="007D2DE9"/>
    <w:rsid w:val="007D5881"/>
    <w:rsid w:val="00800A04"/>
    <w:rsid w:val="00801AE8"/>
    <w:rsid w:val="0085387B"/>
    <w:rsid w:val="00876E78"/>
    <w:rsid w:val="0088364F"/>
    <w:rsid w:val="009166B8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64482"/>
    <w:rsid w:val="00BB1523"/>
    <w:rsid w:val="00BB55B2"/>
    <w:rsid w:val="00BD5671"/>
    <w:rsid w:val="00C052EB"/>
    <w:rsid w:val="00C1713A"/>
    <w:rsid w:val="00C65F84"/>
    <w:rsid w:val="00C71640"/>
    <w:rsid w:val="00CA46E4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15</cp:revision>
  <cp:lastPrinted>2023-05-22T14:44:00Z</cp:lastPrinted>
  <dcterms:created xsi:type="dcterms:W3CDTF">2024-05-15T13:03:00Z</dcterms:created>
  <dcterms:modified xsi:type="dcterms:W3CDTF">2026-05-12T19:53:00Z</dcterms:modified>
</cp:coreProperties>
</file>